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11"/>
        <w:tblW w:w="0" w:type="auto"/>
        <w:tblLook w:val="04A0"/>
      </w:tblPr>
      <w:tblGrid>
        <w:gridCol w:w="2596"/>
        <w:gridCol w:w="1006"/>
        <w:gridCol w:w="965"/>
        <w:gridCol w:w="979"/>
        <w:gridCol w:w="1006"/>
        <w:gridCol w:w="1006"/>
        <w:gridCol w:w="1007"/>
      </w:tblGrid>
      <w:tr w:rsidR="00BA2CA3" w:rsidTr="00BA2CA3">
        <w:trPr>
          <w:cantSplit/>
          <w:trHeight w:val="2229"/>
        </w:trPr>
        <w:tc>
          <w:tcPr>
            <w:tcW w:w="2596" w:type="dxa"/>
            <w:textDirection w:val="btLr"/>
          </w:tcPr>
          <w:p w:rsidR="00BA2CA3" w:rsidRPr="004B7C3A" w:rsidRDefault="00BA2CA3" w:rsidP="00BA2CA3">
            <w:pPr>
              <w:ind w:left="113" w:right="113"/>
              <w:rPr>
                <w:b/>
                <w:sz w:val="24"/>
                <w:szCs w:val="24"/>
              </w:rPr>
            </w:pPr>
          </w:p>
          <w:p w:rsidR="00BA2CA3" w:rsidRPr="004B7C3A" w:rsidRDefault="00BA2CA3" w:rsidP="00BA2CA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BA2CA3" w:rsidRPr="004B7C3A" w:rsidRDefault="00BA2CA3" w:rsidP="00BA2CA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B7C3A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006" w:type="dxa"/>
            <w:textDirection w:val="btLr"/>
          </w:tcPr>
          <w:p w:rsidR="00BA2CA3" w:rsidRPr="004B7C3A" w:rsidRDefault="00BA2CA3" w:rsidP="00BA2CA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B7C3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65" w:type="dxa"/>
            <w:textDirection w:val="btLr"/>
          </w:tcPr>
          <w:p w:rsidR="00BA2CA3" w:rsidRPr="004B7C3A" w:rsidRDefault="00BA2CA3" w:rsidP="00BA2CA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  <w:textDirection w:val="btLr"/>
          </w:tcPr>
          <w:p w:rsidR="00BA2CA3" w:rsidRPr="004B7C3A" w:rsidRDefault="00BA2CA3" w:rsidP="00BA2CA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B7C3A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006" w:type="dxa"/>
            <w:textDirection w:val="btLr"/>
          </w:tcPr>
          <w:p w:rsidR="00BA2CA3" w:rsidRPr="004B7C3A" w:rsidRDefault="00BA2CA3" w:rsidP="00BA2CA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B7C3A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006" w:type="dxa"/>
            <w:textDirection w:val="btLr"/>
          </w:tcPr>
          <w:p w:rsidR="00BA2CA3" w:rsidRPr="004B7C3A" w:rsidRDefault="00BA2CA3" w:rsidP="00BA2CA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B7C3A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007" w:type="dxa"/>
            <w:textDirection w:val="btLr"/>
          </w:tcPr>
          <w:p w:rsidR="00BA2CA3" w:rsidRPr="004B7C3A" w:rsidRDefault="00BA2CA3" w:rsidP="00BA2CA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B7C3A">
              <w:rPr>
                <w:b/>
                <w:sz w:val="24"/>
                <w:szCs w:val="24"/>
              </w:rPr>
              <w:t>Биология</w:t>
            </w:r>
          </w:p>
        </w:tc>
      </w:tr>
      <w:tr w:rsidR="00BA2CA3" w:rsidTr="00166754">
        <w:tc>
          <w:tcPr>
            <w:tcW w:w="259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Балабеков  Р.Г.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BA2CA3" w:rsidRPr="000B5FD7" w:rsidRDefault="00983460" w:rsidP="00BA2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</w:tr>
      <w:tr w:rsidR="00BA2CA3" w:rsidTr="00166754">
        <w:tc>
          <w:tcPr>
            <w:tcW w:w="259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Гаджиева  К.А.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BA2CA3" w:rsidRPr="000B5FD7" w:rsidRDefault="00983460" w:rsidP="00BA2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BA2CA3" w:rsidRPr="000B5FD7" w:rsidRDefault="000B5FD7" w:rsidP="00BA2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A2CA3" w:rsidTr="00166754">
        <w:tc>
          <w:tcPr>
            <w:tcW w:w="259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Мамеев  Э.В.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BA2CA3" w:rsidRPr="000B5FD7" w:rsidRDefault="00983460" w:rsidP="00BA2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</w:tr>
      <w:tr w:rsidR="00BA2CA3" w:rsidTr="00166754">
        <w:tc>
          <w:tcPr>
            <w:tcW w:w="259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Манучев  М.Т.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BA2CA3" w:rsidRPr="000B5FD7" w:rsidRDefault="00983460" w:rsidP="00BA2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2(4)</w:t>
            </w:r>
          </w:p>
        </w:tc>
        <w:tc>
          <w:tcPr>
            <w:tcW w:w="979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2</w:t>
            </w:r>
            <w:r w:rsidR="00983460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</w:tr>
      <w:tr w:rsidR="00BA2CA3" w:rsidTr="00166754">
        <w:tc>
          <w:tcPr>
            <w:tcW w:w="259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Муслимов  Г.М.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BA2CA3" w:rsidRPr="000B5FD7" w:rsidRDefault="00983460" w:rsidP="00BA2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</w:tr>
      <w:tr w:rsidR="00BA2CA3" w:rsidTr="00166754">
        <w:tc>
          <w:tcPr>
            <w:tcW w:w="259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Насруллаева  М.Э.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BA2CA3" w:rsidRPr="000B5FD7" w:rsidRDefault="00983460" w:rsidP="00BA2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BA2CA3" w:rsidRPr="000B5FD7" w:rsidRDefault="000B5FD7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</w:tr>
      <w:tr w:rsidR="00BA2CA3" w:rsidTr="00166754">
        <w:tc>
          <w:tcPr>
            <w:tcW w:w="259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Насруллаева  С.Ю.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5" w:type="dxa"/>
          </w:tcPr>
          <w:p w:rsidR="00BA2CA3" w:rsidRPr="000B5FD7" w:rsidRDefault="00983460" w:rsidP="00BA2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BA2CA3" w:rsidRPr="000B5FD7" w:rsidRDefault="000B5FD7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</w:tr>
      <w:tr w:rsidR="00BA2CA3" w:rsidTr="00166754">
        <w:tc>
          <w:tcPr>
            <w:tcW w:w="259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Насрулаева  Ф. С.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BA2CA3" w:rsidRPr="000B5FD7" w:rsidRDefault="00983460" w:rsidP="00BA2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BA2CA3" w:rsidRPr="000B5FD7" w:rsidRDefault="000B5FD7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</w:tr>
      <w:tr w:rsidR="00BA2CA3" w:rsidTr="00166754">
        <w:tc>
          <w:tcPr>
            <w:tcW w:w="259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Нурмагамедова  Ж.И.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BA2CA3" w:rsidRPr="000B5FD7" w:rsidRDefault="00983460" w:rsidP="00BA2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BA2CA3" w:rsidRPr="000B5FD7" w:rsidRDefault="000B5FD7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</w:tr>
      <w:tr w:rsidR="00BA2CA3" w:rsidTr="00166754">
        <w:tc>
          <w:tcPr>
            <w:tcW w:w="259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Сардарова  Д.Э.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5" w:type="dxa"/>
            <w:shd w:val="clear" w:color="auto" w:fill="FFFFFF" w:themeFill="background1"/>
          </w:tcPr>
          <w:p w:rsidR="00BA2CA3" w:rsidRPr="000B5FD7" w:rsidRDefault="00983460" w:rsidP="00BA2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BA2CA3" w:rsidRPr="000B5FD7" w:rsidRDefault="000B5FD7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</w:tr>
      <w:tr w:rsidR="00BA2CA3" w:rsidTr="00166754">
        <w:tc>
          <w:tcPr>
            <w:tcW w:w="259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Селимов  Н.Н.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BA2CA3" w:rsidRPr="000B5FD7" w:rsidRDefault="00983460" w:rsidP="00BA2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</w:tr>
      <w:tr w:rsidR="00BA2CA3" w:rsidTr="00166754">
        <w:tc>
          <w:tcPr>
            <w:tcW w:w="259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Сеферова  Д.Р.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BA2CA3" w:rsidRPr="000B5FD7" w:rsidRDefault="00983460" w:rsidP="00BA2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BA2CA3" w:rsidRPr="000B5FD7" w:rsidRDefault="000B5FD7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2</w:t>
            </w:r>
            <w:r w:rsidR="00983460">
              <w:rPr>
                <w:b/>
                <w:sz w:val="24"/>
                <w:szCs w:val="24"/>
              </w:rPr>
              <w:t>(4)</w:t>
            </w:r>
          </w:p>
        </w:tc>
      </w:tr>
      <w:tr w:rsidR="00BA2CA3" w:rsidTr="00166754">
        <w:tc>
          <w:tcPr>
            <w:tcW w:w="259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Шабанов  И.С.</w:t>
            </w:r>
          </w:p>
        </w:tc>
        <w:tc>
          <w:tcPr>
            <w:tcW w:w="1006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BA2CA3" w:rsidRPr="000B5FD7" w:rsidRDefault="00983460" w:rsidP="00BA2C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  <w:r w:rsidRPr="000B5F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F2F2F2" w:themeFill="background1" w:themeFillShade="F2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BA2CA3" w:rsidRPr="000B5FD7" w:rsidRDefault="00BA2CA3" w:rsidP="00BA2CA3">
            <w:pPr>
              <w:rPr>
                <w:b/>
                <w:sz w:val="24"/>
                <w:szCs w:val="24"/>
              </w:rPr>
            </w:pPr>
          </w:p>
        </w:tc>
      </w:tr>
    </w:tbl>
    <w:p w:rsidR="004B7C3A" w:rsidRPr="004B7C3A" w:rsidRDefault="004B7C3A" w:rsidP="00BA2CA3">
      <w:pPr>
        <w:rPr>
          <w:b/>
          <w:sz w:val="28"/>
          <w:szCs w:val="28"/>
        </w:rPr>
      </w:pPr>
    </w:p>
    <w:sectPr w:rsidR="004B7C3A" w:rsidRPr="004B7C3A" w:rsidSect="00BA2C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A80" w:rsidRDefault="00842A80" w:rsidP="00BA2CA3">
      <w:pPr>
        <w:spacing w:after="0" w:line="240" w:lineRule="auto"/>
      </w:pPr>
      <w:r>
        <w:separator/>
      </w:r>
    </w:p>
  </w:endnote>
  <w:endnote w:type="continuationSeparator" w:id="1">
    <w:p w:rsidR="00842A80" w:rsidRDefault="00842A80" w:rsidP="00BA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754" w:rsidRDefault="0016675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754" w:rsidRDefault="0016675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754" w:rsidRDefault="001667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A80" w:rsidRDefault="00842A80" w:rsidP="00BA2CA3">
      <w:pPr>
        <w:spacing w:after="0" w:line="240" w:lineRule="auto"/>
      </w:pPr>
      <w:r>
        <w:separator/>
      </w:r>
    </w:p>
  </w:footnote>
  <w:footnote w:type="continuationSeparator" w:id="1">
    <w:p w:rsidR="00842A80" w:rsidRDefault="00842A80" w:rsidP="00BA2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754" w:rsidRDefault="0016675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CA3" w:rsidRPr="00166754" w:rsidRDefault="00BA2CA3" w:rsidP="00BA2CA3">
    <w:pPr>
      <w:pStyle w:val="a4"/>
      <w:jc w:val="center"/>
      <w:rPr>
        <w:b/>
        <w:color w:val="000000" w:themeColor="text1"/>
        <w:sz w:val="28"/>
        <w:szCs w:val="28"/>
      </w:rPr>
    </w:pPr>
    <w:r w:rsidRPr="00166754">
      <w:rPr>
        <w:b/>
        <w:color w:val="000000" w:themeColor="text1"/>
        <w:sz w:val="28"/>
        <w:szCs w:val="28"/>
      </w:rPr>
      <w:t>Результаты ОГЭ 2019 г.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754" w:rsidRDefault="0016675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C3A"/>
    <w:rsid w:val="00002209"/>
    <w:rsid w:val="000B5FD7"/>
    <w:rsid w:val="00166754"/>
    <w:rsid w:val="004B7C3A"/>
    <w:rsid w:val="005A1250"/>
    <w:rsid w:val="007A40F7"/>
    <w:rsid w:val="00831979"/>
    <w:rsid w:val="00842A80"/>
    <w:rsid w:val="00983460"/>
    <w:rsid w:val="00B62ED4"/>
    <w:rsid w:val="00BA2CA3"/>
    <w:rsid w:val="00F1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2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2CA3"/>
  </w:style>
  <w:style w:type="paragraph" w:styleId="a6">
    <w:name w:val="footer"/>
    <w:basedOn w:val="a"/>
    <w:link w:val="a7"/>
    <w:uiPriority w:val="99"/>
    <w:semiHidden/>
    <w:unhideWhenUsed/>
    <w:rsid w:val="00BA2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2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Аладаш</dc:creator>
  <cp:keywords/>
  <dc:description/>
  <cp:lastModifiedBy>Аладаш</cp:lastModifiedBy>
  <cp:revision>9</cp:revision>
  <dcterms:created xsi:type="dcterms:W3CDTF">2019-06-19T10:01:00Z</dcterms:created>
  <dcterms:modified xsi:type="dcterms:W3CDTF">2019-07-06T12:47:00Z</dcterms:modified>
</cp:coreProperties>
</file>